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2CF" w:rsidRPr="00BA1BEF" w:rsidRDefault="00FA02CF" w:rsidP="00FA02CF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ს.ს.ი.პ. სამედიცინო </w:t>
      </w:r>
      <w:r w:rsidR="007C0435">
        <w:rPr>
          <w:rFonts w:ascii="Sylfaen" w:hAnsi="Sylfaen"/>
          <w:sz w:val="24"/>
          <w:szCs w:val="24"/>
          <w:lang w:val="ka-GE"/>
        </w:rPr>
        <w:t xml:space="preserve">და ფარმაცევტული </w:t>
      </w:r>
      <w:r w:rsidRPr="00BA1BEF">
        <w:rPr>
          <w:rFonts w:ascii="Sylfaen" w:hAnsi="Sylfaen"/>
          <w:sz w:val="24"/>
          <w:szCs w:val="24"/>
          <w:lang w:val="ka-GE"/>
        </w:rPr>
        <w:t xml:space="preserve">საქმიანობის </w:t>
      </w:r>
    </w:p>
    <w:p w:rsidR="00FA02CF" w:rsidRPr="00BA1BEF" w:rsidRDefault="00FA02CF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რეგულირების სააგენტოს </w:t>
      </w:r>
      <w:r w:rsidR="007C0435">
        <w:rPr>
          <w:rFonts w:ascii="Sylfaen" w:hAnsi="Sylfaen"/>
          <w:sz w:val="24"/>
          <w:szCs w:val="24"/>
          <w:lang w:val="ka-GE"/>
        </w:rPr>
        <w:t>დირექტორს</w:t>
      </w:r>
    </w:p>
    <w:p w:rsidR="00FA02CF" w:rsidRPr="00BA1BEF" w:rsidRDefault="00FA02CF" w:rsidP="00FA02CF">
      <w:pPr>
        <w:spacing w:line="240" w:lineRule="auto"/>
        <w:jc w:val="right"/>
        <w:rPr>
          <w:rFonts w:ascii="Sylfaen" w:hAnsi="Sylfaen"/>
          <w:sz w:val="24"/>
          <w:szCs w:val="24"/>
          <w:highlight w:val="yellow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ბატონ </w:t>
      </w:r>
      <w:r w:rsidR="004E1B4C">
        <w:rPr>
          <w:rFonts w:ascii="Sylfaen" w:hAnsi="Sylfaen"/>
          <w:sz w:val="24"/>
          <w:szCs w:val="24"/>
          <w:lang w:val="ka-GE"/>
        </w:rPr>
        <w:t>ზაალ კაპანაძეს</w:t>
      </w:r>
    </w:p>
    <w:p w:rsidR="00FA02CF" w:rsidRPr="00BA1BEF" w:rsidRDefault="00FA02CF" w:rsidP="00FA02CF">
      <w:pPr>
        <w:spacing w:after="0" w:line="240" w:lineRule="auto"/>
        <w:ind w:right="-1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  <w:bookmarkStart w:id="0" w:name="_GoBack"/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 xml:space="preserve">ბატონო </w:t>
      </w:r>
      <w:r w:rsidR="004E1B4C">
        <w:rPr>
          <w:rFonts w:ascii="Sylfaen" w:eastAsia="Times New Roman" w:hAnsi="Sylfaen" w:cs="Times New Roman"/>
          <w:sz w:val="24"/>
          <w:szCs w:val="24"/>
          <w:lang w:val="ka-GE"/>
        </w:rPr>
        <w:t>ზაალ</w:t>
      </w: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,</w:t>
      </w:r>
    </w:p>
    <w:p w:rsidR="001179BF" w:rsidRPr="001179BF" w:rsidRDefault="0021556C" w:rsidP="002513D8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1179BF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 w:rsidR="00453AF2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1179BF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20</w:t>
      </w:r>
      <w:r w:rsidR="009B1E68">
        <w:rPr>
          <w:rFonts w:ascii="Sylfaen" w:hAnsi="Sylfaen"/>
          <w:sz w:val="24"/>
          <w:szCs w:val="24"/>
        </w:rPr>
        <w:t>20</w:t>
      </w:r>
      <w:r w:rsidRPr="001179BF">
        <w:rPr>
          <w:rFonts w:ascii="Sylfaen" w:hAnsi="Sylfaen"/>
          <w:sz w:val="24"/>
          <w:szCs w:val="24"/>
          <w:lang w:val="ka-GE"/>
        </w:rPr>
        <w:t xml:space="preserve"> წლის </w:t>
      </w:r>
      <w:r w:rsidR="00543142">
        <w:rPr>
          <w:rFonts w:ascii="Sylfaen" w:hAnsi="Sylfaen"/>
          <w:sz w:val="24"/>
          <w:szCs w:val="24"/>
          <w:lang w:val="ka-GE"/>
        </w:rPr>
        <w:t>თებერვლის</w:t>
      </w:r>
      <w:r w:rsidR="009B1E68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 xml:space="preserve">თვეში, </w:t>
      </w:r>
      <w:r w:rsidR="00895003">
        <w:rPr>
          <w:rFonts w:ascii="Sylfaen" w:hAnsi="Sylfaen"/>
          <w:sz w:val="24"/>
          <w:szCs w:val="24"/>
          <w:lang w:val="ka-GE"/>
        </w:rPr>
        <w:t xml:space="preserve">საწვავისა და </w:t>
      </w:r>
      <w:r w:rsidRPr="001179BF">
        <w:rPr>
          <w:rFonts w:ascii="Sylfaen" w:hAnsi="Sylfaen"/>
          <w:sz w:val="24"/>
          <w:szCs w:val="24"/>
          <w:lang w:val="ka-GE"/>
        </w:rPr>
        <w:t xml:space="preserve">საკომუნიკაციო ხარჯების ლიმიტები განისაზღვროს თქვენი მიმდინარე წლის </w:t>
      </w:r>
      <w:r w:rsidR="009B1E68">
        <w:rPr>
          <w:rFonts w:ascii="Sylfaen" w:hAnsi="Sylfaen"/>
          <w:sz w:val="24"/>
          <w:szCs w:val="24"/>
          <w:lang w:val="ka-GE"/>
        </w:rPr>
        <w:t xml:space="preserve">6 </w:t>
      </w:r>
      <w:r w:rsidR="00543142">
        <w:rPr>
          <w:rFonts w:ascii="Sylfaen" w:hAnsi="Sylfaen"/>
          <w:sz w:val="24"/>
          <w:szCs w:val="24"/>
          <w:lang w:val="ka-GE"/>
        </w:rPr>
        <w:t>თებერვლის</w:t>
      </w:r>
      <w:r w:rsidR="00402CFA">
        <w:rPr>
          <w:rFonts w:ascii="Sylfaen" w:hAnsi="Sylfaen"/>
          <w:sz w:val="24"/>
          <w:szCs w:val="24"/>
          <w:lang w:val="ka-GE"/>
        </w:rPr>
        <w:t xml:space="preserve"> </w:t>
      </w:r>
      <w:r w:rsidR="004357EC">
        <w:rPr>
          <w:rFonts w:ascii="Sylfaen" w:hAnsi="Sylfaen"/>
          <w:sz w:val="24"/>
          <w:szCs w:val="24"/>
          <w:lang w:val="ka-GE"/>
        </w:rPr>
        <w:t>N</w:t>
      </w:r>
      <w:r w:rsidR="00402CFA">
        <w:rPr>
          <w:rFonts w:ascii="Sylfaen" w:hAnsi="Sylfaen"/>
          <w:sz w:val="24"/>
          <w:szCs w:val="24"/>
          <w:lang w:val="ka-GE"/>
        </w:rPr>
        <w:t>02/</w:t>
      </w:r>
      <w:r w:rsidR="00543142">
        <w:rPr>
          <w:rFonts w:ascii="Sylfaen" w:hAnsi="Sylfaen"/>
          <w:sz w:val="24"/>
          <w:szCs w:val="24"/>
          <w:lang w:val="ka-GE"/>
        </w:rPr>
        <w:t>1509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>წერილით წარმოდგენილი დანართის შესაბამისად</w:t>
      </w:r>
      <w:r w:rsidR="00895003">
        <w:rPr>
          <w:rFonts w:ascii="Sylfaen" w:hAnsi="Sylfaen"/>
          <w:sz w:val="24"/>
          <w:szCs w:val="24"/>
        </w:rPr>
        <w:t>.</w:t>
      </w:r>
    </w:p>
    <w:p w:rsidR="0021556C" w:rsidRPr="001179BF" w:rsidRDefault="0021556C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2A5C29">
      <w:pPr>
        <w:spacing w:after="0" w:line="240" w:lineRule="auto"/>
        <w:ind w:firstLine="720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პატივისცემით,</w:t>
      </w:r>
    </w:p>
    <w:bookmarkEnd w:id="0"/>
    <w:p w:rsidR="00DA2A7E" w:rsidRDefault="00DA2A7E"/>
    <w:p w:rsidR="007C3FCA" w:rsidRDefault="007C3FCA"/>
    <w:sectPr w:rsidR="007C3FCA" w:rsidSect="0090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02CF"/>
    <w:rsid w:val="00046F0A"/>
    <w:rsid w:val="0005364C"/>
    <w:rsid w:val="00070C3C"/>
    <w:rsid w:val="000B0A19"/>
    <w:rsid w:val="000C2F2D"/>
    <w:rsid w:val="000D59BE"/>
    <w:rsid w:val="001178F7"/>
    <w:rsid w:val="001179BF"/>
    <w:rsid w:val="001564A6"/>
    <w:rsid w:val="0021556C"/>
    <w:rsid w:val="002513D8"/>
    <w:rsid w:val="00256A34"/>
    <w:rsid w:val="0029408B"/>
    <w:rsid w:val="002A2966"/>
    <w:rsid w:val="002A5C29"/>
    <w:rsid w:val="002B6E0E"/>
    <w:rsid w:val="002E7477"/>
    <w:rsid w:val="0031116E"/>
    <w:rsid w:val="00314FED"/>
    <w:rsid w:val="003243BB"/>
    <w:rsid w:val="00340E23"/>
    <w:rsid w:val="00376318"/>
    <w:rsid w:val="00390FAF"/>
    <w:rsid w:val="003E1C27"/>
    <w:rsid w:val="003F1BFE"/>
    <w:rsid w:val="00402CFA"/>
    <w:rsid w:val="004357EC"/>
    <w:rsid w:val="00444E01"/>
    <w:rsid w:val="00453AF2"/>
    <w:rsid w:val="00456CE2"/>
    <w:rsid w:val="00495829"/>
    <w:rsid w:val="004A56FE"/>
    <w:rsid w:val="004E1B4C"/>
    <w:rsid w:val="005206F0"/>
    <w:rsid w:val="0052309A"/>
    <w:rsid w:val="00543142"/>
    <w:rsid w:val="00623079"/>
    <w:rsid w:val="00660EC3"/>
    <w:rsid w:val="006D31CF"/>
    <w:rsid w:val="0075299E"/>
    <w:rsid w:val="007C0435"/>
    <w:rsid w:val="007C3FCA"/>
    <w:rsid w:val="007C62EE"/>
    <w:rsid w:val="00806C9B"/>
    <w:rsid w:val="0083131F"/>
    <w:rsid w:val="00895003"/>
    <w:rsid w:val="008C2A99"/>
    <w:rsid w:val="008C6171"/>
    <w:rsid w:val="008E7CE3"/>
    <w:rsid w:val="009001CA"/>
    <w:rsid w:val="00911641"/>
    <w:rsid w:val="00914B5F"/>
    <w:rsid w:val="00936253"/>
    <w:rsid w:val="00967F50"/>
    <w:rsid w:val="009A7E04"/>
    <w:rsid w:val="009B1E68"/>
    <w:rsid w:val="009F0850"/>
    <w:rsid w:val="00AC40F3"/>
    <w:rsid w:val="00BF5B24"/>
    <w:rsid w:val="00C004A1"/>
    <w:rsid w:val="00C22210"/>
    <w:rsid w:val="00C30569"/>
    <w:rsid w:val="00C33F5C"/>
    <w:rsid w:val="00C77631"/>
    <w:rsid w:val="00CA7782"/>
    <w:rsid w:val="00D70360"/>
    <w:rsid w:val="00D77898"/>
    <w:rsid w:val="00D8549F"/>
    <w:rsid w:val="00DA2A7E"/>
    <w:rsid w:val="00E07F94"/>
    <w:rsid w:val="00E22BCD"/>
    <w:rsid w:val="00E263EA"/>
    <w:rsid w:val="00E620F5"/>
    <w:rsid w:val="00E76661"/>
    <w:rsid w:val="00E9332D"/>
    <w:rsid w:val="00EA47FC"/>
    <w:rsid w:val="00EC2445"/>
    <w:rsid w:val="00EF646E"/>
    <w:rsid w:val="00F00B9B"/>
    <w:rsid w:val="00F0106E"/>
    <w:rsid w:val="00F70EF5"/>
    <w:rsid w:val="00F7253D"/>
    <w:rsid w:val="00FA02CF"/>
    <w:rsid w:val="00FB278C"/>
    <w:rsid w:val="00FC5B6C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1CFD1"/>
  <w15:docId w15:val="{3AE95C81-9435-43C9-88C2-C24ADDFD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63</cp:revision>
  <dcterms:created xsi:type="dcterms:W3CDTF">2015-04-03T13:30:00Z</dcterms:created>
  <dcterms:modified xsi:type="dcterms:W3CDTF">2020-02-12T08:58:00Z</dcterms:modified>
</cp:coreProperties>
</file>